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5E6A" w14:textId="52A02CEF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IVANA NEPOMUKA JEMERŠIĆA</w:t>
      </w:r>
      <w:r>
        <w:rPr>
          <w:color w:val="000000"/>
          <w:sz w:val="27"/>
          <w:szCs w:val="27"/>
        </w:rPr>
        <w:br/>
        <w:t>Hrvatskih branitelja 20</w:t>
      </w:r>
      <w:r>
        <w:rPr>
          <w:color w:val="000000"/>
          <w:sz w:val="27"/>
          <w:szCs w:val="27"/>
        </w:rPr>
        <w:br/>
        <w:t>43290 Grubišno Polje</w:t>
      </w:r>
    </w:p>
    <w:p w14:paraId="58935AA3" w14:textId="4B155A3D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POZIV-SAVJETOVANJE SA ZAINTERESIRANOM JAVNOŠĆU O PRIJEDLOGU PRAVILNIKA O PROVEDBI POSTUPAKA JEDNOSTAVNE NABAVE</w:t>
      </w:r>
    </w:p>
    <w:p w14:paraId="28091527" w14:textId="10FA61A4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Osnovna škola </w:t>
      </w:r>
      <w:r>
        <w:rPr>
          <w:color w:val="000000"/>
          <w:sz w:val="27"/>
          <w:szCs w:val="27"/>
        </w:rPr>
        <w:t xml:space="preserve">Ivana </w:t>
      </w:r>
      <w:proofErr w:type="spellStart"/>
      <w:r>
        <w:rPr>
          <w:color w:val="000000"/>
          <w:sz w:val="27"/>
          <w:szCs w:val="27"/>
        </w:rPr>
        <w:t>Nepomuka</w:t>
      </w:r>
      <w:proofErr w:type="spellEnd"/>
      <w:r>
        <w:rPr>
          <w:color w:val="000000"/>
          <w:sz w:val="27"/>
          <w:szCs w:val="27"/>
        </w:rPr>
        <w:t xml:space="preserve"> Jemeršića, Grubišno Polje</w:t>
      </w:r>
      <w:r>
        <w:rPr>
          <w:color w:val="000000"/>
          <w:sz w:val="27"/>
          <w:szCs w:val="27"/>
        </w:rPr>
        <w:t xml:space="preserve"> provodi savjetovanje sa zainteresiranom javnošću o Prijedlogu Pravilnika o provedbi postupaka jednostavne na-bave.</w:t>
      </w:r>
    </w:p>
    <w:p w14:paraId="7F7D4F42" w14:textId="20461C99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Trajanje savjetovanja: od </w:t>
      </w:r>
      <w:r>
        <w:rPr>
          <w:color w:val="000000"/>
          <w:sz w:val="27"/>
          <w:szCs w:val="27"/>
        </w:rPr>
        <w:t>14. srpnja 2026.</w:t>
      </w:r>
      <w:r>
        <w:rPr>
          <w:color w:val="000000"/>
          <w:sz w:val="27"/>
          <w:szCs w:val="27"/>
        </w:rPr>
        <w:t xml:space="preserve"> do </w:t>
      </w:r>
      <w:r>
        <w:rPr>
          <w:color w:val="000000"/>
          <w:sz w:val="27"/>
          <w:szCs w:val="27"/>
        </w:rPr>
        <w:t>13. kolovoza 2026.</w:t>
      </w:r>
      <w:r>
        <w:rPr>
          <w:color w:val="000000"/>
          <w:sz w:val="27"/>
          <w:szCs w:val="27"/>
        </w:rPr>
        <w:t xml:space="preserve"> (30 dana).</w:t>
      </w:r>
    </w:p>
    <w:p w14:paraId="05568BDE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Razlozi donošenja Pravilnika</w:t>
      </w:r>
    </w:p>
    <w:p w14:paraId="644084E9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Donošenje novog Pravilnika potrebno je radi usklađivanja internih akata škole s važećim odredbama Zakona o javnoj nabavi te radi uređenja postupaka jednostavne nabave roba, radova i usluga procijenjene vrijednosti ispod zakonskih pragova za primjenu Zakona o javnoj nabavi.</w:t>
      </w:r>
    </w:p>
    <w:p w14:paraId="1A37C081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Ciljevi donošenja Pravilnika</w:t>
      </w:r>
    </w:p>
    <w:p w14:paraId="67E0D0E1" w14:textId="3CC3D6F3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Cilj donošenja Pravilnika je osigurati transparentno, učinkovito i ekonomično trošenje financijskih sredstava škole, poštivanje načela jednakog tretmana gospodarskih subjekata i tržišnog natjecanja te jasno definirati postupke, ovlasti i odgovornosti sudionika u provedbi jednostavne nabave.</w:t>
      </w:r>
    </w:p>
    <w:p w14:paraId="36BA3489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Poziv javnosti</w:t>
      </w:r>
    </w:p>
    <w:p w14:paraId="207E3BB8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Poziva se zainteresirana javnost da dostavi svoje prijedloge, mišljenja i primjedbe na Prijedlog Pravilnika tijekom trajanja savjetovanja.</w:t>
      </w:r>
    </w:p>
    <w:p w14:paraId="25C5D46B" w14:textId="42AB9239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Prijedlozi i mišljenja dostavljaju se putem priloženog obrasca na adresu e-pošte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ured@os-injemersica-grubisnopolje.skole.hr</w:t>
      </w:r>
    </w:p>
    <w:p w14:paraId="3172C6CB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Prilozi:</w:t>
      </w:r>
    </w:p>
    <w:p w14:paraId="1B411CE2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Prijedlog Pravilnika o provedbi postupaka jednostavne nabave</w:t>
      </w:r>
    </w:p>
    <w:p w14:paraId="2BFDDA5A" w14:textId="77777777" w:rsidR="00E44459" w:rsidRDefault="00E44459" w:rsidP="00E44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Obrazac za sudjelovanje u savjetovanju</w:t>
      </w:r>
    </w:p>
    <w:p w14:paraId="6D0069B1" w14:textId="77777777" w:rsidR="005B286D" w:rsidRDefault="005B286D"/>
    <w:sectPr w:rsidR="005B2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9"/>
    <w:rsid w:val="000A0136"/>
    <w:rsid w:val="00235FEE"/>
    <w:rsid w:val="005B286D"/>
    <w:rsid w:val="006376AD"/>
    <w:rsid w:val="00655517"/>
    <w:rsid w:val="006B7349"/>
    <w:rsid w:val="00E44459"/>
    <w:rsid w:val="00E5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1D4A"/>
  <w15:chartTrackingRefBased/>
  <w15:docId w15:val="{B90F2642-0479-4FE7-82C5-66513316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44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44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44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44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44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44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44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44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44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44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445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E4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Agnezija Milković</dc:creator>
  <cp:keywords/>
  <dc:description/>
  <cp:lastModifiedBy>Agnezija Milković</cp:lastModifiedBy>
  <cp:revision>2</cp:revision>
  <dcterms:created xsi:type="dcterms:W3CDTF">2026-07-14T08:26:00Z</dcterms:created>
  <dcterms:modified xsi:type="dcterms:W3CDTF">2026-07-14T08:40:00Z</dcterms:modified>
</cp:coreProperties>
</file>